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27" w:rsidRPr="007E03D2" w:rsidRDefault="008C2F07" w:rsidP="007E03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E03D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МКОУ «</w:t>
      </w:r>
      <w:r w:rsidR="00526551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Гутатлинская СОШ</w:t>
      </w:r>
      <w:r w:rsidRPr="007E03D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»</w:t>
      </w:r>
    </w:p>
    <w:p w:rsidR="008C2F07" w:rsidRPr="007E03D2" w:rsidRDefault="008C2F07" w:rsidP="007E03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E03D2">
        <w:rPr>
          <w:rFonts w:ascii="Times New Roman" w:eastAsia="Times New Roman" w:hAnsi="Times New Roman" w:cs="Times New Roman"/>
          <w:sz w:val="40"/>
          <w:szCs w:val="40"/>
        </w:rPr>
        <w:t xml:space="preserve">Цунтинский район </w:t>
      </w:r>
    </w:p>
    <w:p w:rsidR="008C2F07" w:rsidRPr="007E03D2" w:rsidRDefault="008C2F07" w:rsidP="007E03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E03D2">
        <w:rPr>
          <w:rFonts w:ascii="Times New Roman" w:eastAsia="Times New Roman" w:hAnsi="Times New Roman" w:cs="Times New Roman"/>
          <w:sz w:val="40"/>
          <w:szCs w:val="40"/>
        </w:rPr>
        <w:t>Республика Дагестан</w:t>
      </w:r>
    </w:p>
    <w:p w:rsidR="00C21327" w:rsidRPr="007E03D2" w:rsidRDefault="00C21327" w:rsidP="007E03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C21327" w:rsidRPr="00536A84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327" w:rsidRPr="00536A84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327" w:rsidRPr="00536A84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327" w:rsidRPr="007E03D2" w:rsidRDefault="00C21327" w:rsidP="007E03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Рабочая программа</w:t>
      </w:r>
    </w:p>
    <w:p w:rsidR="007E03D2" w:rsidRPr="007E03D2" w:rsidRDefault="007E03D2" w:rsidP="007E03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ф</w:t>
      </w:r>
      <w:r w:rsidR="0024365B"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акультативного </w:t>
      </w:r>
      <w:r w:rsidR="00FD782C"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курса</w:t>
      </w:r>
    </w:p>
    <w:p w:rsidR="00FD782C" w:rsidRPr="007E03D2" w:rsidRDefault="00FD782C" w:rsidP="007E03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 </w:t>
      </w:r>
      <w:r w:rsidR="00C21327"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 «</w:t>
      </w:r>
      <w:r w:rsidR="008C2F07"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В мире грамматики</w:t>
      </w:r>
      <w:r w:rsidR="00C21327"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» </w:t>
      </w:r>
    </w:p>
    <w:p w:rsidR="00C21327" w:rsidRPr="007E03D2" w:rsidRDefault="00C21327" w:rsidP="007E03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для </w:t>
      </w:r>
      <w:r w:rsidR="00526551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4</w:t>
      </w:r>
      <w:r w:rsidR="008C2F07"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 класса</w:t>
      </w:r>
    </w:p>
    <w:p w:rsidR="00C21327" w:rsidRPr="007E03D2" w:rsidRDefault="00C21327" w:rsidP="007E03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на 201</w:t>
      </w:r>
      <w:r w:rsidR="00526551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7</w:t>
      </w:r>
      <w:r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/201</w:t>
      </w:r>
      <w:r w:rsidR="00526551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8</w:t>
      </w:r>
      <w:r w:rsidRPr="007E03D2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 учебный год</w:t>
      </w:r>
    </w:p>
    <w:p w:rsidR="00C21327" w:rsidRPr="007E03D2" w:rsidRDefault="00C21327" w:rsidP="007E03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44"/>
          <w:szCs w:val="28"/>
        </w:rPr>
      </w:pPr>
    </w:p>
    <w:p w:rsidR="00C21327" w:rsidRPr="00536A84" w:rsidRDefault="00C21327" w:rsidP="007E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37" w:rsidRDefault="00B13E37" w:rsidP="00C213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3E37" w:rsidRDefault="00B13E37" w:rsidP="00C213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7E03D2" w:rsidRDefault="00C21327" w:rsidP="00C213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2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32"/>
          <w:szCs w:val="28"/>
        </w:rPr>
        <w:t xml:space="preserve">Составитель: </w:t>
      </w:r>
      <w:r w:rsidR="00526551">
        <w:rPr>
          <w:rFonts w:ascii="Times New Roman" w:eastAsia="Times New Roman" w:hAnsi="Times New Roman" w:cs="Times New Roman"/>
          <w:b/>
          <w:sz w:val="32"/>
          <w:szCs w:val="28"/>
        </w:rPr>
        <w:t>Нуридинова Хатимат Гасановна</w:t>
      </w:r>
      <w:r w:rsidRPr="007E03D2">
        <w:rPr>
          <w:rFonts w:ascii="Times New Roman" w:eastAsia="Times New Roman" w:hAnsi="Times New Roman" w:cs="Times New Roman"/>
          <w:b/>
          <w:sz w:val="32"/>
          <w:szCs w:val="28"/>
        </w:rPr>
        <w:br/>
        <w:t>учитель начальных классов</w:t>
      </w:r>
    </w:p>
    <w:p w:rsidR="00C21327" w:rsidRPr="007E03D2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C21327" w:rsidRPr="00B13E37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B13E37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B13E37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B13E37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B13E37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B13E37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B13E37" w:rsidRDefault="00C21327" w:rsidP="00C2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B13E37" w:rsidRDefault="00C21327" w:rsidP="00C21327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B13E37" w:rsidRDefault="00B13E37" w:rsidP="00C21327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C21327" w:rsidRPr="00526551" w:rsidRDefault="00526551" w:rsidP="00C21327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26551">
        <w:rPr>
          <w:rFonts w:ascii="Times New Roman" w:eastAsia="Times New Roman" w:hAnsi="Times New Roman" w:cs="Times New Roman"/>
          <w:b/>
          <w:sz w:val="24"/>
          <w:szCs w:val="28"/>
        </w:rPr>
        <w:t>Гутатли</w:t>
      </w:r>
    </w:p>
    <w:p w:rsidR="008C2F07" w:rsidRPr="00B13E37" w:rsidRDefault="008C2F07" w:rsidP="007E03D2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0B4E24" w:rsidRPr="007E03D2" w:rsidRDefault="000B4E24" w:rsidP="000B4E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3D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0B4E24" w:rsidRPr="007E03D2" w:rsidRDefault="000B4E24" w:rsidP="000B4E2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9D7892" w:rsidRPr="007E03D2" w:rsidRDefault="009D7892" w:rsidP="009D7892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3D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(</w:t>
      </w:r>
      <w:r w:rsidRPr="007E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утверждён приказом №373 Министерства Образования и науки РФ от 06.10. 2009</w:t>
      </w:r>
      <w:r w:rsidRPr="007E03D2">
        <w:rPr>
          <w:rFonts w:ascii="Times New Roman" w:hAnsi="Times New Roman" w:cs="Times New Roman"/>
          <w:sz w:val="28"/>
          <w:szCs w:val="28"/>
        </w:rPr>
        <w:t>);</w:t>
      </w:r>
    </w:p>
    <w:p w:rsidR="009D7892" w:rsidRPr="007E03D2" w:rsidRDefault="009D7892" w:rsidP="009D7892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3D2">
        <w:rPr>
          <w:rFonts w:ascii="Times New Roman" w:hAnsi="Times New Roman" w:cs="Times New Roman"/>
          <w:bCs/>
          <w:sz w:val="28"/>
          <w:szCs w:val="28"/>
        </w:rPr>
        <w:t>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19993);</w:t>
      </w:r>
    </w:p>
    <w:p w:rsidR="009D7892" w:rsidRPr="007E03D2" w:rsidRDefault="009D7892" w:rsidP="009D7892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E03D2">
        <w:rPr>
          <w:rFonts w:ascii="Times New Roman" w:hAnsi="Times New Roman" w:cs="Times New Roman"/>
          <w:sz w:val="28"/>
          <w:szCs w:val="28"/>
        </w:rPr>
        <w:t>Основ</w:t>
      </w:r>
      <w:r w:rsidR="008C2F07" w:rsidRPr="007E03D2">
        <w:rPr>
          <w:rFonts w:ascii="Times New Roman" w:hAnsi="Times New Roman" w:cs="Times New Roman"/>
          <w:sz w:val="28"/>
          <w:szCs w:val="28"/>
        </w:rPr>
        <w:t>ная образовательная программа МКОУ «</w:t>
      </w:r>
      <w:r w:rsidR="00526551">
        <w:rPr>
          <w:rFonts w:ascii="Times New Roman" w:hAnsi="Times New Roman" w:cs="Times New Roman"/>
          <w:sz w:val="28"/>
          <w:szCs w:val="28"/>
        </w:rPr>
        <w:t>Гутатлинская СОШ</w:t>
      </w:r>
      <w:r w:rsidRPr="007E03D2">
        <w:rPr>
          <w:rFonts w:ascii="Times New Roman" w:hAnsi="Times New Roman" w:cs="Times New Roman"/>
          <w:sz w:val="28"/>
          <w:szCs w:val="28"/>
        </w:rPr>
        <w:t>»</w:t>
      </w:r>
    </w:p>
    <w:p w:rsidR="009D7892" w:rsidRPr="007E03D2" w:rsidRDefault="008C2F07" w:rsidP="009D7892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E03D2">
        <w:rPr>
          <w:rFonts w:ascii="Times New Roman" w:hAnsi="Times New Roman" w:cs="Times New Roman"/>
          <w:sz w:val="28"/>
          <w:szCs w:val="28"/>
        </w:rPr>
        <w:t xml:space="preserve">Учебный план на </w:t>
      </w:r>
      <w:r w:rsidR="00526551">
        <w:rPr>
          <w:rFonts w:ascii="Times New Roman" w:hAnsi="Times New Roman" w:cs="Times New Roman"/>
          <w:sz w:val="28"/>
          <w:szCs w:val="28"/>
        </w:rPr>
        <w:t>2017/2018</w:t>
      </w:r>
      <w:r w:rsidR="009D7892" w:rsidRPr="007E03D2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9D7892" w:rsidRPr="007E03D2" w:rsidRDefault="009D7892" w:rsidP="009D7892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E03D2">
        <w:rPr>
          <w:rFonts w:ascii="Times New Roman" w:hAnsi="Times New Roman" w:cs="Times New Roman"/>
          <w:sz w:val="28"/>
          <w:szCs w:val="28"/>
        </w:rPr>
        <w:t xml:space="preserve">Годовой учебный календарный график на </w:t>
      </w:r>
      <w:r w:rsidR="00526551">
        <w:rPr>
          <w:rFonts w:ascii="Times New Roman" w:hAnsi="Times New Roman" w:cs="Times New Roman"/>
          <w:sz w:val="28"/>
          <w:szCs w:val="28"/>
        </w:rPr>
        <w:t>2017/2018</w:t>
      </w:r>
      <w:r w:rsidRPr="007E03D2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9D7892" w:rsidRPr="007E03D2" w:rsidRDefault="008C6FEB" w:rsidP="009D7892">
      <w:pPr>
        <w:pStyle w:val="1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E03D2">
        <w:rPr>
          <w:rFonts w:ascii="Times New Roman" w:hAnsi="Times New Roman"/>
          <w:sz w:val="28"/>
          <w:szCs w:val="28"/>
        </w:rPr>
        <w:t>Положение о</w:t>
      </w:r>
      <w:r w:rsidR="009D7892" w:rsidRPr="007E03D2">
        <w:rPr>
          <w:rFonts w:ascii="Times New Roman" w:hAnsi="Times New Roman"/>
          <w:sz w:val="28"/>
          <w:szCs w:val="28"/>
        </w:rPr>
        <w:t xml:space="preserve"> рабочей программе учебных предметов </w:t>
      </w:r>
      <w:r w:rsidR="0024365B" w:rsidRPr="007E03D2">
        <w:rPr>
          <w:rFonts w:ascii="Times New Roman" w:hAnsi="Times New Roman"/>
          <w:sz w:val="28"/>
          <w:szCs w:val="28"/>
        </w:rPr>
        <w:t>МКОУ «</w:t>
      </w:r>
      <w:r w:rsidR="00526551">
        <w:rPr>
          <w:rFonts w:ascii="Times New Roman" w:hAnsi="Times New Roman"/>
          <w:sz w:val="28"/>
          <w:szCs w:val="28"/>
        </w:rPr>
        <w:t>Гутатлинская СОШ</w:t>
      </w:r>
      <w:r w:rsidR="0024365B" w:rsidRPr="007E03D2">
        <w:rPr>
          <w:rFonts w:ascii="Times New Roman" w:hAnsi="Times New Roman"/>
          <w:sz w:val="28"/>
          <w:szCs w:val="28"/>
        </w:rPr>
        <w:t>»</w:t>
      </w:r>
    </w:p>
    <w:p w:rsidR="00712253" w:rsidRPr="007E03D2" w:rsidRDefault="00712253" w:rsidP="009D7892">
      <w:pPr>
        <w:pStyle w:val="1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E03D2">
        <w:rPr>
          <w:rFonts w:ascii="Times New Roman" w:hAnsi="Times New Roman"/>
          <w:sz w:val="28"/>
          <w:szCs w:val="28"/>
        </w:rPr>
        <w:t>Методическое пособие. Занимательный русский язык. Л.В. Мищенкова. 4 класс. – М.: Издательство РОСТ. 2013</w:t>
      </w:r>
    </w:p>
    <w:p w:rsidR="001E27D7" w:rsidRPr="007E03D2" w:rsidRDefault="001E27D7" w:rsidP="001E27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="008C6FEB" w:rsidRPr="007E0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курса:</w:t>
      </w:r>
      <w:r w:rsidR="008C6FEB"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</w:t>
      </w: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1E27D7" w:rsidRPr="007E03D2" w:rsidRDefault="001E27D7" w:rsidP="001E27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1E27D7" w:rsidRPr="007E03D2" w:rsidRDefault="008C6FEB" w:rsidP="001E27D7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</w:t>
      </w:r>
      <w:r w:rsidR="001E27D7"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русскому языку как к учебному предмету;</w:t>
      </w:r>
    </w:p>
    <w:p w:rsidR="001E27D7" w:rsidRPr="007E03D2" w:rsidRDefault="001E27D7" w:rsidP="001E27D7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знаний, умений, навыков по грамматике русского языка;</w:t>
      </w:r>
    </w:p>
    <w:p w:rsidR="001E27D7" w:rsidRPr="007E03D2" w:rsidRDefault="001E27D7" w:rsidP="001E27D7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потребности у учащихся к самостоятель</w:t>
      </w:r>
      <w:r w:rsidR="0024365B"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работе над познанием русского</w:t>
      </w: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языка;</w:t>
      </w:r>
    </w:p>
    <w:p w:rsidR="001E27D7" w:rsidRPr="007E03D2" w:rsidRDefault="001E27D7" w:rsidP="001E27D7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мотивации к изучению русского языка;</w:t>
      </w:r>
    </w:p>
    <w:p w:rsidR="001E27D7" w:rsidRPr="007E03D2" w:rsidRDefault="001E27D7" w:rsidP="001E27D7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творчества и обогащение  словарного запаса;</w:t>
      </w:r>
    </w:p>
    <w:p w:rsidR="001E27D7" w:rsidRPr="007E03D2" w:rsidRDefault="001E27D7" w:rsidP="001E27D7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общего языкового развития учащихся;</w:t>
      </w:r>
    </w:p>
    <w:p w:rsidR="001E27D7" w:rsidRPr="007E03D2" w:rsidRDefault="001E27D7" w:rsidP="001E27D7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и расширение знаний и представлений о литературном языке.</w:t>
      </w:r>
    </w:p>
    <w:p w:rsidR="001E27D7" w:rsidRPr="007E03D2" w:rsidRDefault="001E27D7" w:rsidP="001E27D7">
      <w:pPr>
        <w:numPr>
          <w:ilvl w:val="0"/>
          <w:numId w:val="2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обращения с книгой;</w:t>
      </w:r>
    </w:p>
    <w:p w:rsidR="001E27D7" w:rsidRPr="007E03D2" w:rsidRDefault="001E27D7" w:rsidP="001E27D7">
      <w:pPr>
        <w:numPr>
          <w:ilvl w:val="0"/>
          <w:numId w:val="2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и развитие у учащихся разносторонних интересов, культуры мышления.</w:t>
      </w:r>
    </w:p>
    <w:p w:rsidR="001E27D7" w:rsidRPr="007E03D2" w:rsidRDefault="001E27D7" w:rsidP="001E27D7">
      <w:pPr>
        <w:numPr>
          <w:ilvl w:val="0"/>
          <w:numId w:val="3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смекалку и сообразительность;</w:t>
      </w:r>
    </w:p>
    <w:p w:rsidR="001E27D7" w:rsidRPr="007E03D2" w:rsidRDefault="001E27D7" w:rsidP="001E27D7">
      <w:pPr>
        <w:numPr>
          <w:ilvl w:val="0"/>
          <w:numId w:val="3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школьников к самостоятельной исследовательской работе;</w:t>
      </w:r>
    </w:p>
    <w:p w:rsidR="001E27D7" w:rsidRPr="007E03D2" w:rsidRDefault="001E27D7" w:rsidP="001E27D7">
      <w:pPr>
        <w:numPr>
          <w:ilvl w:val="0"/>
          <w:numId w:val="3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 пользоваться  разнообразными словарями;</w:t>
      </w:r>
    </w:p>
    <w:p w:rsidR="001E27D7" w:rsidRPr="007E03D2" w:rsidRDefault="001E27D7" w:rsidP="001E27D7">
      <w:pPr>
        <w:numPr>
          <w:ilvl w:val="0"/>
          <w:numId w:val="3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организации личной и коллективной деятельности в работе с книгой.</w:t>
      </w:r>
    </w:p>
    <w:p w:rsidR="001E27D7" w:rsidRPr="007E03D2" w:rsidRDefault="001E27D7" w:rsidP="001E27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деятельности младших школьников на занятиях основывается на следующих</w:t>
      </w:r>
      <w:r w:rsidR="0024365B"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принципах</w:t>
      </w: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E27D7" w:rsidRPr="007E03D2" w:rsidRDefault="001E27D7" w:rsidP="001E27D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занимательность;</w:t>
      </w:r>
    </w:p>
    <w:p w:rsidR="001E27D7" w:rsidRPr="007E03D2" w:rsidRDefault="001E27D7" w:rsidP="001E27D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научность;</w:t>
      </w:r>
    </w:p>
    <w:p w:rsidR="001E27D7" w:rsidRPr="007E03D2" w:rsidRDefault="001E27D7" w:rsidP="001E27D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сознательность и активность;</w:t>
      </w:r>
    </w:p>
    <w:p w:rsidR="001E27D7" w:rsidRPr="007E03D2" w:rsidRDefault="001E27D7" w:rsidP="001E27D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наглядность;</w:t>
      </w:r>
    </w:p>
    <w:p w:rsidR="001E27D7" w:rsidRPr="007E03D2" w:rsidRDefault="001E27D7" w:rsidP="001E27D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доступность;</w:t>
      </w:r>
    </w:p>
    <w:p w:rsidR="001E27D7" w:rsidRPr="007E03D2" w:rsidRDefault="001E27D7" w:rsidP="001E27D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теории с практикой;</w:t>
      </w:r>
    </w:p>
    <w:p w:rsidR="001E27D7" w:rsidRPr="007E03D2" w:rsidRDefault="001E27D7" w:rsidP="001E27D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учащимся.</w:t>
      </w:r>
    </w:p>
    <w:p w:rsidR="004E21F1" w:rsidRPr="007E03D2" w:rsidRDefault="004E21F1" w:rsidP="004E21F1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F1" w:rsidRPr="007E03D2" w:rsidRDefault="004E21F1" w:rsidP="004E21F1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занятий</w:t>
      </w:r>
    </w:p>
    <w:p w:rsidR="004E21F1" w:rsidRPr="007E03D2" w:rsidRDefault="004E21F1" w:rsidP="004E21F1">
      <w:pPr>
        <w:numPr>
          <w:ilvl w:val="0"/>
          <w:numId w:val="5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лекции;</w:t>
      </w:r>
    </w:p>
    <w:p w:rsidR="004E21F1" w:rsidRPr="007E03D2" w:rsidRDefault="004E21F1" w:rsidP="004E21F1">
      <w:pPr>
        <w:numPr>
          <w:ilvl w:val="0"/>
          <w:numId w:val="5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4E21F1" w:rsidRPr="007E03D2" w:rsidRDefault="004E21F1" w:rsidP="004E21F1">
      <w:pPr>
        <w:numPr>
          <w:ilvl w:val="0"/>
          <w:numId w:val="5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просмотр текстов;</w:t>
      </w:r>
    </w:p>
    <w:p w:rsidR="004E21F1" w:rsidRPr="007E03D2" w:rsidRDefault="004E21F1" w:rsidP="004E21F1">
      <w:pPr>
        <w:numPr>
          <w:ilvl w:val="0"/>
          <w:numId w:val="5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(индивидуальная и групповая) по работе с разнообразными словарями;</w:t>
      </w:r>
    </w:p>
    <w:p w:rsidR="004E21F1" w:rsidRPr="007E03D2" w:rsidRDefault="004E21F1" w:rsidP="004E21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4E21F1" w:rsidRPr="007E03D2" w:rsidRDefault="004E21F1" w:rsidP="004E21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занятии прослеживаются три части:</w:t>
      </w:r>
    </w:p>
    <w:p w:rsidR="004E21F1" w:rsidRPr="007E03D2" w:rsidRDefault="004E21F1" w:rsidP="004E21F1">
      <w:pPr>
        <w:numPr>
          <w:ilvl w:val="0"/>
          <w:numId w:val="6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игровая;</w:t>
      </w:r>
    </w:p>
    <w:p w:rsidR="004E21F1" w:rsidRPr="007E03D2" w:rsidRDefault="004E21F1" w:rsidP="004E21F1">
      <w:pPr>
        <w:numPr>
          <w:ilvl w:val="0"/>
          <w:numId w:val="6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теоретическая;</w:t>
      </w:r>
    </w:p>
    <w:p w:rsidR="004E21F1" w:rsidRPr="007E03D2" w:rsidRDefault="004E21F1" w:rsidP="004E21F1">
      <w:pPr>
        <w:numPr>
          <w:ilvl w:val="0"/>
          <w:numId w:val="6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практическая.</w:t>
      </w:r>
    </w:p>
    <w:p w:rsidR="004E21F1" w:rsidRPr="007E03D2" w:rsidRDefault="004E21F1" w:rsidP="004E21F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1F1" w:rsidRPr="007E03D2" w:rsidRDefault="004E21F1" w:rsidP="004E21F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и технологии</w:t>
      </w:r>
    </w:p>
    <w:p w:rsidR="004E21F1" w:rsidRPr="007E03D2" w:rsidRDefault="004E21F1" w:rsidP="004E21F1">
      <w:pPr>
        <w:numPr>
          <w:ilvl w:val="0"/>
          <w:numId w:val="8"/>
        </w:numPr>
        <w:shd w:val="clear" w:color="auto" w:fill="FFFFFF"/>
        <w:spacing w:after="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 разноуровневого обучения;</w:t>
      </w:r>
    </w:p>
    <w:p w:rsidR="004E21F1" w:rsidRPr="007E03D2" w:rsidRDefault="004E21F1" w:rsidP="004E21F1">
      <w:pPr>
        <w:numPr>
          <w:ilvl w:val="0"/>
          <w:numId w:val="8"/>
        </w:numPr>
        <w:shd w:val="clear" w:color="auto" w:fill="FFFFFF"/>
        <w:spacing w:after="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 обучение;</w:t>
      </w:r>
    </w:p>
    <w:p w:rsidR="004E21F1" w:rsidRPr="007E03D2" w:rsidRDefault="004E21F1" w:rsidP="004E21F1">
      <w:pPr>
        <w:numPr>
          <w:ilvl w:val="0"/>
          <w:numId w:val="8"/>
        </w:numPr>
        <w:shd w:val="clear" w:color="auto" w:fill="FFFFFF"/>
        <w:spacing w:after="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 обучения в сотрудничестве;</w:t>
      </w:r>
    </w:p>
    <w:p w:rsidR="004E21F1" w:rsidRPr="007E03D2" w:rsidRDefault="004E21F1" w:rsidP="004E21F1">
      <w:pPr>
        <w:numPr>
          <w:ilvl w:val="0"/>
          <w:numId w:val="8"/>
        </w:numPr>
        <w:shd w:val="clear" w:color="auto" w:fill="FFFFFF"/>
        <w:spacing w:after="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технология.</w:t>
      </w:r>
    </w:p>
    <w:p w:rsidR="004E21F1" w:rsidRPr="007E03D2" w:rsidRDefault="004E21F1" w:rsidP="004E21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r w:rsidR="0024365B"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качеств</w:t>
      </w:r>
      <w:r w:rsidRPr="007E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школьника.</w:t>
      </w:r>
    </w:p>
    <w:p w:rsidR="004E21F1" w:rsidRPr="007E03D2" w:rsidRDefault="004E21F1" w:rsidP="004E21F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E21F1" w:rsidRPr="007E03D2" w:rsidRDefault="004E21F1" w:rsidP="004E21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E03D2">
        <w:rPr>
          <w:rFonts w:ascii="Times New Roman" w:eastAsia="Calibri" w:hAnsi="Times New Roman" w:cs="Times New Roman"/>
          <w:b/>
          <w:bCs/>
          <w:sz w:val="28"/>
          <w:szCs w:val="28"/>
        </w:rPr>
        <w:t>Место курса в учебном плане</w:t>
      </w:r>
    </w:p>
    <w:p w:rsidR="004E21F1" w:rsidRPr="007E03D2" w:rsidRDefault="0024365B" w:rsidP="004E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Calibri" w:hAnsi="Times New Roman" w:cs="Times New Roman"/>
          <w:bCs/>
          <w:sz w:val="28"/>
          <w:szCs w:val="28"/>
        </w:rPr>
        <w:t>Факультативного курса</w:t>
      </w:r>
      <w:r w:rsidR="004E21F1" w:rsidRPr="007E03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E21F1" w:rsidRPr="007E03D2">
        <w:rPr>
          <w:rFonts w:ascii="Times New Roman" w:eastAsia="Calibri" w:hAnsi="Times New Roman" w:cs="Times New Roman"/>
          <w:sz w:val="28"/>
          <w:szCs w:val="28"/>
        </w:rPr>
        <w:t>«</w:t>
      </w:r>
      <w:r w:rsidRPr="007E03D2">
        <w:rPr>
          <w:rFonts w:ascii="Times New Roman" w:eastAsia="Calibri" w:hAnsi="Times New Roman" w:cs="Times New Roman"/>
          <w:sz w:val="28"/>
          <w:szCs w:val="28"/>
        </w:rPr>
        <w:t>В мире грамматики» в</w:t>
      </w:r>
      <w:r w:rsidR="004E21F1" w:rsidRPr="007E03D2">
        <w:rPr>
          <w:rFonts w:ascii="Times New Roman" w:eastAsia="Calibri" w:hAnsi="Times New Roman" w:cs="Times New Roman"/>
          <w:bCs/>
          <w:sz w:val="28"/>
          <w:szCs w:val="28"/>
        </w:rPr>
        <w:t xml:space="preserve"> 4 классе рассчитана на 35ч (1 ч. в неделю</w:t>
      </w:r>
      <w:r w:rsidRPr="007E03D2">
        <w:rPr>
          <w:rFonts w:ascii="Times New Roman" w:eastAsia="Calibri" w:hAnsi="Times New Roman" w:cs="Times New Roman"/>
          <w:bCs/>
          <w:sz w:val="28"/>
          <w:szCs w:val="28"/>
        </w:rPr>
        <w:t>).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</w:t>
      </w:r>
      <w:r w:rsidR="004E21F1"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для 4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45</w:t>
      </w:r>
      <w:r w:rsidR="004E21F1"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Срок реализации программы 4 года. ( с 1 по 4 класс).</w:t>
      </w:r>
    </w:p>
    <w:p w:rsidR="004E21F1" w:rsidRPr="007E03D2" w:rsidRDefault="004E21F1" w:rsidP="004E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E24" w:rsidRPr="007E03D2" w:rsidRDefault="000B4E24" w:rsidP="000B4E24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E24" w:rsidRPr="007E03D2" w:rsidRDefault="000B4E24" w:rsidP="000B4E2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Фонетика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Теория: расширение знаний о звуках русского языка, «мозговой штурм».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Практика: игра «Исправь ошибки», работа с произведениями, где допущены орфографические ошибки, творческие задания для формирования орфографической зоркости.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Лексика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Теория: беседа о богатстве лексики русского языка «добрыми словами», знакомство со словами-неологизмами и архаизмами, фразеологизмами русского языка.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игры на расширение словарного запаса школьников, работа со словарями и энциклопедиями, активное использование в речи фразеологических оборотов, логически-поисковые задания на развитие познавательного интереса к русскому языку.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3. Морфология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Теория: расширение знаний о частях речи, их морфологических признаках.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игры на знание частей речи, расшифровывание фраз и текстов, логически-поисковые задания на развитие познавательного интереса к русскому языку.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4. Пословицы и поговорки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активное использование в речи пословиц и поговорок, подбор пословиц к заданной ситуации.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 Фразеологизмы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Теория: знакомство со значением фразеологизмов.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правильное употребление фразеологизмов в речи.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6. Словарные слова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грамотное написание словарных слов.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7.Анаграммы, шарады, метаграммы, ребусы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разгадывание и самостоятельное составление анаграмм, шарад, метаграмм, ребусов.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8.Загадки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разгадывание русских народных загадок, выделяя главные признаки предметов; составление загадок.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9. Текст 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Теория: уточнение представления о роли заголовка, теме и основной мысли текста.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подбор заголовков к тексту; определение темы и основной мысли текста; составление рассказа по картинкам.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sz w:val="28"/>
          <w:szCs w:val="28"/>
        </w:rPr>
        <w:t>Тема 10. Игротека</w:t>
      </w:r>
    </w:p>
    <w:p w:rsidR="000B4E24" w:rsidRPr="007E03D2" w:rsidRDefault="000B4E24" w:rsidP="000B4E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sz w:val="28"/>
          <w:szCs w:val="28"/>
        </w:rPr>
        <w:t>Практика: логически-поисковые задания, направленные на развитие познавательных способностей, отгадывание загадок, разгадывание кроссвордов, криптограмм, игры на знание и развитие интереса к родному языку, на проверку знаний по русскому языку.</w:t>
      </w:r>
    </w:p>
    <w:p w:rsidR="005649BD" w:rsidRPr="007E03D2" w:rsidRDefault="005649BD" w:rsidP="005649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49BD" w:rsidRPr="007E03D2" w:rsidRDefault="005649BD" w:rsidP="004E21F1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5EB4" w:rsidRPr="007E03D2" w:rsidRDefault="005649BD" w:rsidP="005649B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E03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 результаты.</w:t>
      </w:r>
    </w:p>
    <w:p w:rsidR="000B4E24" w:rsidRPr="007E03D2" w:rsidRDefault="000B4E24" w:rsidP="004E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Предметные результаты</w:t>
      </w:r>
    </w:p>
    <w:p w:rsidR="000B4E24" w:rsidRPr="007E03D2" w:rsidRDefault="000B4E24" w:rsidP="000B4E2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делать умозаключение, сравнивать, устанавливать закономерности, называть последовательность действий;</w:t>
      </w:r>
    </w:p>
    <w:p w:rsidR="000B4E24" w:rsidRPr="007E03D2" w:rsidRDefault="000B4E24" w:rsidP="000B4E2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делить слова на слоги, правильно ставить ударение в словах, находить однокоренные слова, отгадывать и составлять ребусы;</w:t>
      </w:r>
    </w:p>
    <w:p w:rsidR="000B4E24" w:rsidRPr="007E03D2" w:rsidRDefault="000B4E24" w:rsidP="000B4E24">
      <w:pPr>
        <w:numPr>
          <w:ilvl w:val="0"/>
          <w:numId w:val="1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называть противоположные по смыслу слова, работать со словарем;</w:t>
      </w:r>
    </w:p>
    <w:p w:rsidR="000B4E24" w:rsidRPr="007E03D2" w:rsidRDefault="000B4E24" w:rsidP="000B4E24">
      <w:pPr>
        <w:numPr>
          <w:ilvl w:val="0"/>
          <w:numId w:val="1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подбирать фразеологизмы, использовать в речи знакомые пословицы;</w:t>
      </w:r>
    </w:p>
    <w:p w:rsidR="000B4E24" w:rsidRPr="007E03D2" w:rsidRDefault="000B4E24" w:rsidP="000B4E24">
      <w:pPr>
        <w:numPr>
          <w:ilvl w:val="0"/>
          <w:numId w:val="19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пользоваться местоимениями, числительными и наречиями в речи.</w:t>
      </w:r>
    </w:p>
    <w:p w:rsidR="000B4E24" w:rsidRPr="007E03D2" w:rsidRDefault="000B4E24" w:rsidP="000B4E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Метапредметные результаты</w:t>
      </w:r>
    </w:p>
    <w:p w:rsidR="000B4E24" w:rsidRPr="007E03D2" w:rsidRDefault="000B4E24" w:rsidP="004E21F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УУД:</w:t>
      </w:r>
    </w:p>
    <w:p w:rsidR="000B4E24" w:rsidRPr="007E03D2" w:rsidRDefault="000B4E24" w:rsidP="000B4E24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формулировать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и цели урока; </w:t>
      </w:r>
    </w:p>
    <w:p w:rsidR="000B4E24" w:rsidRPr="007E03D2" w:rsidRDefault="000B4E24" w:rsidP="000B4E24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составлять план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учебной проблемы совместно с учителем; </w:t>
      </w:r>
    </w:p>
    <w:p w:rsidR="000B4E24" w:rsidRPr="007E03D2" w:rsidRDefault="000B4E24" w:rsidP="000B4E24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плану, сверяя свои действия с целью,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корректировать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деятельность; </w:t>
      </w:r>
    </w:p>
    <w:p w:rsidR="000B4E24" w:rsidRPr="007E03D2" w:rsidRDefault="000B4E24" w:rsidP="000B4E24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диалоге с учителем вырабатывать критерии оценки и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определять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успешности своей работы и работы других в соответствии с этими критериями. </w:t>
      </w:r>
    </w:p>
    <w:p w:rsidR="000B4E24" w:rsidRPr="007E03D2" w:rsidRDefault="000B4E24" w:rsidP="004E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УУД:</w:t>
      </w:r>
    </w:p>
    <w:p w:rsidR="000B4E24" w:rsidRPr="007E03D2" w:rsidRDefault="000B4E24" w:rsidP="000B4E24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перерабатывать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преобразовывать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из одной формы в другую (составлять план, таблицу, схему); </w:t>
      </w:r>
    </w:p>
    <w:p w:rsidR="000B4E24" w:rsidRPr="007E03D2" w:rsidRDefault="000B4E24" w:rsidP="000B4E24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пользоваться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словарями, справочниками; </w:t>
      </w:r>
    </w:p>
    <w:p w:rsidR="000B4E24" w:rsidRPr="007E03D2" w:rsidRDefault="000B4E24" w:rsidP="000B4E24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синтез; </w:t>
      </w:r>
    </w:p>
    <w:p w:rsidR="000B4E24" w:rsidRPr="007E03D2" w:rsidRDefault="000B4E24" w:rsidP="000B4E24">
      <w:pPr>
        <w:numPr>
          <w:ilvl w:val="0"/>
          <w:numId w:val="17"/>
        </w:numPr>
        <w:suppressAutoHyphens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устанавливать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причинно-следственные связи; </w:t>
      </w:r>
    </w:p>
    <w:p w:rsidR="000B4E24" w:rsidRPr="007E03D2" w:rsidRDefault="000B4E24" w:rsidP="000B4E24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рассуждения; </w:t>
      </w:r>
    </w:p>
    <w:p w:rsidR="000B4E24" w:rsidRPr="007E03D2" w:rsidRDefault="000B4E24" w:rsidP="004E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УУД:</w:t>
      </w:r>
    </w:p>
    <w:p w:rsidR="000B4E24" w:rsidRPr="007E03D2" w:rsidRDefault="000B4E24" w:rsidP="000B4E24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адекватно использовать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0B4E24" w:rsidRPr="007E03D2" w:rsidRDefault="000B4E24" w:rsidP="000B4E24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высказывать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обосновывать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зрения; </w:t>
      </w:r>
    </w:p>
    <w:p w:rsidR="000B4E24" w:rsidRPr="007E03D2" w:rsidRDefault="000B4E24" w:rsidP="000B4E24">
      <w:pPr>
        <w:numPr>
          <w:ilvl w:val="0"/>
          <w:numId w:val="18"/>
        </w:numPr>
        <w:suppressAutoHyphens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слушать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слышать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других, пытаться принимать иную точку зрения, быть готовым корректировать свою точку зрения; </w:t>
      </w:r>
    </w:p>
    <w:p w:rsidR="000B4E24" w:rsidRPr="007E03D2" w:rsidRDefault="000B4E24" w:rsidP="000B4E24">
      <w:pPr>
        <w:numPr>
          <w:ilvl w:val="0"/>
          <w:numId w:val="18"/>
        </w:numPr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договариваться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приходить к общему решению в совместной деятельности; </w:t>
      </w:r>
    </w:p>
    <w:p w:rsidR="000B4E24" w:rsidRPr="007E03D2" w:rsidRDefault="000B4E24" w:rsidP="000B4E24">
      <w:pPr>
        <w:numPr>
          <w:ilvl w:val="0"/>
          <w:numId w:val="18"/>
        </w:numPr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задавать вопросы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04A9" w:rsidRPr="007E03D2" w:rsidRDefault="00D004A9" w:rsidP="004E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Личностные результаты</w:t>
      </w:r>
    </w:p>
    <w:p w:rsidR="00D004A9" w:rsidRPr="007E03D2" w:rsidRDefault="00D004A9" w:rsidP="00D004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чувствовать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красоту и выразительность речи,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стремиться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совершенствованию собственной речи; </w:t>
      </w:r>
    </w:p>
    <w:p w:rsidR="00D004A9" w:rsidRPr="007E03D2" w:rsidRDefault="00D004A9" w:rsidP="00D004A9">
      <w:pPr>
        <w:numPr>
          <w:ilvl w:val="0"/>
          <w:numId w:val="1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любовь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уважение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Отечеству, его языку, культуре; </w:t>
      </w:r>
    </w:p>
    <w:p w:rsidR="00D004A9" w:rsidRPr="007E03D2" w:rsidRDefault="00D004A9" w:rsidP="00D004A9">
      <w:pPr>
        <w:numPr>
          <w:ilvl w:val="0"/>
          <w:numId w:val="1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чтению, к ведению диалога с автором текста; </w:t>
      </w: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потребность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чтении; </w:t>
      </w:r>
    </w:p>
    <w:p w:rsidR="00D004A9" w:rsidRPr="007E03D2" w:rsidRDefault="00D004A9" w:rsidP="00D004A9">
      <w:pPr>
        <w:numPr>
          <w:ilvl w:val="0"/>
          <w:numId w:val="1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интерес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письму, к созданию собственных текстов, к письменной форме общения; </w:t>
      </w:r>
    </w:p>
    <w:p w:rsidR="00D004A9" w:rsidRPr="007E03D2" w:rsidRDefault="00D004A9" w:rsidP="00D004A9">
      <w:pPr>
        <w:numPr>
          <w:ilvl w:val="0"/>
          <w:numId w:val="15"/>
        </w:numPr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изучению языка; </w:t>
      </w:r>
    </w:p>
    <w:p w:rsidR="000B4E24" w:rsidRPr="007E03D2" w:rsidRDefault="00D004A9" w:rsidP="000B4E24">
      <w:pPr>
        <w:numPr>
          <w:ilvl w:val="0"/>
          <w:numId w:val="15"/>
        </w:numPr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осознание</w:t>
      </w:r>
      <w:r w:rsidRPr="007E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за произнесённое и написанное слово. </w:t>
      </w:r>
    </w:p>
    <w:p w:rsidR="000B4E24" w:rsidRPr="007E03D2" w:rsidRDefault="000B4E24" w:rsidP="002D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0E44" w:rsidRPr="007E03D2" w:rsidRDefault="00360E44" w:rsidP="00243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7EF" w:rsidRPr="007E03D2" w:rsidRDefault="002D47EF" w:rsidP="002D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3D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 курса</w:t>
      </w:r>
    </w:p>
    <w:p w:rsidR="000B4E24" w:rsidRPr="007E03D2" w:rsidRDefault="000B4E24" w:rsidP="00360E44">
      <w:pPr>
        <w:spacing w:after="0" w:line="240" w:lineRule="auto"/>
        <w:ind w:left="567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134"/>
        <w:gridCol w:w="1701"/>
      </w:tblGrid>
      <w:tr w:rsidR="007E03D2" w:rsidRPr="007E03D2" w:rsidTr="007E03D2">
        <w:trPr>
          <w:trHeight w:val="669"/>
        </w:trPr>
        <w:tc>
          <w:tcPr>
            <w:tcW w:w="817" w:type="dxa"/>
          </w:tcPr>
          <w:p w:rsidR="007E03D2" w:rsidRPr="007E03D2" w:rsidRDefault="007E03D2" w:rsidP="0028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5103" w:type="dxa"/>
          </w:tcPr>
          <w:p w:rsidR="007E03D2" w:rsidRPr="007E03D2" w:rsidRDefault="007E03D2" w:rsidP="0028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7E03D2" w:rsidRPr="007E03D2" w:rsidRDefault="007E03D2" w:rsidP="002814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7E03D2" w:rsidRPr="007E03D2" w:rsidRDefault="007E03D2" w:rsidP="002814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сроки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E03D2" w:rsidRPr="007E03D2" w:rsidRDefault="007E03D2" w:rsidP="007122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 снова о русском языке…</w:t>
            </w:r>
          </w:p>
        </w:tc>
        <w:tc>
          <w:tcPr>
            <w:tcW w:w="1134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B5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E03D2" w:rsidRPr="007E03D2" w:rsidRDefault="007E03D2" w:rsidP="007122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Крылатые слова и афоризмы</w:t>
            </w:r>
          </w:p>
        </w:tc>
        <w:tc>
          <w:tcPr>
            <w:tcW w:w="1134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B5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E03D2" w:rsidRPr="007E03D2" w:rsidRDefault="007E03D2" w:rsidP="007122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Копилка занимательных заданий</w:t>
            </w:r>
          </w:p>
        </w:tc>
        <w:tc>
          <w:tcPr>
            <w:tcW w:w="1134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1B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19"/>
        </w:trPr>
        <w:tc>
          <w:tcPr>
            <w:tcW w:w="817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E03D2" w:rsidRPr="007E03D2" w:rsidRDefault="007E03D2" w:rsidP="007122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134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1B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E03D2" w:rsidRPr="007E03D2" w:rsidRDefault="007E03D2" w:rsidP="007122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Об именах</w:t>
            </w:r>
          </w:p>
        </w:tc>
        <w:tc>
          <w:tcPr>
            <w:tcW w:w="1134" w:type="dxa"/>
          </w:tcPr>
          <w:p w:rsidR="007E03D2" w:rsidRPr="007E03D2" w:rsidRDefault="007E03D2" w:rsidP="002814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1B3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В поисках сбежавших головоломок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Мы играем в логогрифы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Учимся распознавать речевые ошибки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Коллекция заморочек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Ох уж эти фразеологизмы! ...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Работаем над рифмами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Словесные забавы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Продолжаем работу над фразеологизмами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7E03D2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  <w:r w:rsidR="00526551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Русские пословицы и поговорки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Ассорти для любителей русского языка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 снова о фразеологизмах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Ошибочка вышла! ...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Про омонимы и их разновидности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Еще немного фразеологизмов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В стране Перевертундии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Что такое «паронимы»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Запоминаем словарные слова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31 июня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Повторяем…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Повторяем…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7E03D2" w:rsidRPr="007E03D2" w:rsidRDefault="007E03D2" w:rsidP="003F522E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Повторяем.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20.05.18</w:t>
            </w:r>
          </w:p>
        </w:tc>
      </w:tr>
      <w:tr w:rsidR="007E03D2" w:rsidRPr="007E03D2" w:rsidTr="007E03D2">
        <w:trPr>
          <w:trHeight w:val="334"/>
        </w:trPr>
        <w:tc>
          <w:tcPr>
            <w:tcW w:w="817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E03D2" w:rsidRPr="007E03D2" w:rsidRDefault="007E03D2" w:rsidP="003F522E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7E03D2" w:rsidRPr="007E03D2" w:rsidRDefault="007E03D2" w:rsidP="003F52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3D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7E03D2" w:rsidRPr="007E03D2" w:rsidRDefault="00526551" w:rsidP="003F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27.05.18</w:t>
            </w:r>
            <w:bookmarkStart w:id="0" w:name="_GoBack"/>
            <w:bookmarkEnd w:id="0"/>
          </w:p>
        </w:tc>
      </w:tr>
    </w:tbl>
    <w:p w:rsidR="002D47EF" w:rsidRPr="007E03D2" w:rsidRDefault="002D47EF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7EF" w:rsidRPr="007E03D2" w:rsidRDefault="002D47EF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E44" w:rsidRDefault="00360E44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E44" w:rsidRDefault="00360E44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E44" w:rsidRDefault="00360E44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E44" w:rsidRDefault="00360E44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E44" w:rsidRDefault="00360E44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E44" w:rsidRDefault="00360E44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E44" w:rsidRDefault="00360E44" w:rsidP="002D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E44" w:rsidRDefault="00360E44" w:rsidP="001B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60E44" w:rsidSect="007E03D2">
      <w:footerReference w:type="default" r:id="rId7"/>
      <w:pgSz w:w="11906" w:h="16838"/>
      <w:pgMar w:top="1134" w:right="850" w:bottom="851" w:left="1701" w:header="708" w:footer="708" w:gutter="0"/>
      <w:pgBorders w:display="firstPage" w:offsetFrom="page">
        <w:top w:val="handmade2" w:sz="31" w:space="24" w:color="002060"/>
        <w:left w:val="handmade2" w:sz="31" w:space="24" w:color="002060"/>
        <w:bottom w:val="handmade2" w:sz="31" w:space="24" w:color="002060"/>
        <w:right w:val="handmade2" w:sz="31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CB" w:rsidRDefault="009030CB" w:rsidP="000B4E24">
      <w:pPr>
        <w:spacing w:after="0" w:line="240" w:lineRule="auto"/>
      </w:pPr>
      <w:r>
        <w:separator/>
      </w:r>
    </w:p>
  </w:endnote>
  <w:endnote w:type="continuationSeparator" w:id="0">
    <w:p w:rsidR="009030CB" w:rsidRDefault="009030CB" w:rsidP="000B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622195"/>
      <w:docPartObj>
        <w:docPartGallery w:val="Page Numbers (Bottom of Page)"/>
        <w:docPartUnique/>
      </w:docPartObj>
    </w:sdtPr>
    <w:sdtEndPr/>
    <w:sdtContent>
      <w:p w:rsidR="000B4E24" w:rsidRDefault="00A26FB4">
        <w:pPr>
          <w:pStyle w:val="a6"/>
          <w:jc w:val="right"/>
        </w:pPr>
        <w:r>
          <w:fldChar w:fldCharType="begin"/>
        </w:r>
        <w:r w:rsidR="000B4E24">
          <w:instrText>PAGE   \* MERGEFORMAT</w:instrText>
        </w:r>
        <w:r>
          <w:fldChar w:fldCharType="separate"/>
        </w:r>
        <w:r w:rsidR="00526551">
          <w:rPr>
            <w:noProof/>
          </w:rPr>
          <w:t>7</w:t>
        </w:r>
        <w:r>
          <w:fldChar w:fldCharType="end"/>
        </w:r>
      </w:p>
    </w:sdtContent>
  </w:sdt>
  <w:p w:rsidR="000B4E24" w:rsidRDefault="000B4E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CB" w:rsidRDefault="009030CB" w:rsidP="000B4E24">
      <w:pPr>
        <w:spacing w:after="0" w:line="240" w:lineRule="auto"/>
      </w:pPr>
      <w:r>
        <w:separator/>
      </w:r>
    </w:p>
  </w:footnote>
  <w:footnote w:type="continuationSeparator" w:id="0">
    <w:p w:rsidR="009030CB" w:rsidRDefault="009030CB" w:rsidP="000B4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67FE"/>
    <w:multiLevelType w:val="hybridMultilevel"/>
    <w:tmpl w:val="7BEC8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5221"/>
    <w:multiLevelType w:val="hybridMultilevel"/>
    <w:tmpl w:val="F1DC0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020CA"/>
    <w:multiLevelType w:val="hybridMultilevel"/>
    <w:tmpl w:val="B36E1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849F7"/>
    <w:multiLevelType w:val="multilevel"/>
    <w:tmpl w:val="8EA0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47656"/>
    <w:multiLevelType w:val="multilevel"/>
    <w:tmpl w:val="3D1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42F12"/>
    <w:multiLevelType w:val="multilevel"/>
    <w:tmpl w:val="1AD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163DD"/>
    <w:multiLevelType w:val="multilevel"/>
    <w:tmpl w:val="CAC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62393"/>
    <w:multiLevelType w:val="multilevel"/>
    <w:tmpl w:val="F680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F2A10"/>
    <w:multiLevelType w:val="multilevel"/>
    <w:tmpl w:val="D154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F7F2F"/>
    <w:multiLevelType w:val="multilevel"/>
    <w:tmpl w:val="198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C3F21"/>
    <w:multiLevelType w:val="multilevel"/>
    <w:tmpl w:val="474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D72A9"/>
    <w:multiLevelType w:val="hybridMultilevel"/>
    <w:tmpl w:val="470286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ED58EF"/>
    <w:multiLevelType w:val="hybridMultilevel"/>
    <w:tmpl w:val="7F9AC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D5755"/>
    <w:multiLevelType w:val="hybridMultilevel"/>
    <w:tmpl w:val="D1869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529CD"/>
    <w:multiLevelType w:val="hybridMultilevel"/>
    <w:tmpl w:val="D180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737125"/>
    <w:multiLevelType w:val="hybridMultilevel"/>
    <w:tmpl w:val="C0EEF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464B2"/>
    <w:multiLevelType w:val="multilevel"/>
    <w:tmpl w:val="8CCA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63615"/>
    <w:multiLevelType w:val="multilevel"/>
    <w:tmpl w:val="FC54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02E08"/>
    <w:multiLevelType w:val="multilevel"/>
    <w:tmpl w:val="3382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31ACD"/>
    <w:multiLevelType w:val="multilevel"/>
    <w:tmpl w:val="DE62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B68B4"/>
    <w:multiLevelType w:val="hybridMultilevel"/>
    <w:tmpl w:val="38A69C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66780"/>
    <w:multiLevelType w:val="multilevel"/>
    <w:tmpl w:val="C5922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8"/>
  </w:num>
  <w:num w:numId="5">
    <w:abstractNumId w:val="16"/>
  </w:num>
  <w:num w:numId="6">
    <w:abstractNumId w:val="3"/>
  </w:num>
  <w:num w:numId="7">
    <w:abstractNumId w:val="21"/>
  </w:num>
  <w:num w:numId="8">
    <w:abstractNumId w:val="6"/>
  </w:num>
  <w:num w:numId="9">
    <w:abstractNumId w:val="17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0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1DE"/>
    <w:rsid w:val="00010BA0"/>
    <w:rsid w:val="00013A04"/>
    <w:rsid w:val="00015005"/>
    <w:rsid w:val="00044E3D"/>
    <w:rsid w:val="00073730"/>
    <w:rsid w:val="00076362"/>
    <w:rsid w:val="00076ED2"/>
    <w:rsid w:val="000778D1"/>
    <w:rsid w:val="000816BF"/>
    <w:rsid w:val="00081753"/>
    <w:rsid w:val="00094F61"/>
    <w:rsid w:val="000B3373"/>
    <w:rsid w:val="000B43BD"/>
    <w:rsid w:val="000B4E24"/>
    <w:rsid w:val="000C0552"/>
    <w:rsid w:val="000C3EF4"/>
    <w:rsid w:val="000C77FF"/>
    <w:rsid w:val="000D66E2"/>
    <w:rsid w:val="000D7504"/>
    <w:rsid w:val="000E266C"/>
    <w:rsid w:val="000E6D8F"/>
    <w:rsid w:val="000F3F73"/>
    <w:rsid w:val="00100DF4"/>
    <w:rsid w:val="001073B0"/>
    <w:rsid w:val="00114AD2"/>
    <w:rsid w:val="00140FCC"/>
    <w:rsid w:val="00144B2D"/>
    <w:rsid w:val="00151D08"/>
    <w:rsid w:val="00155D97"/>
    <w:rsid w:val="0016080B"/>
    <w:rsid w:val="001639C5"/>
    <w:rsid w:val="0017052A"/>
    <w:rsid w:val="00172509"/>
    <w:rsid w:val="001825F6"/>
    <w:rsid w:val="00195F50"/>
    <w:rsid w:val="001A4CC1"/>
    <w:rsid w:val="001B1D6C"/>
    <w:rsid w:val="001B32BB"/>
    <w:rsid w:val="001C6B2D"/>
    <w:rsid w:val="001D284B"/>
    <w:rsid w:val="001E27D7"/>
    <w:rsid w:val="001F581F"/>
    <w:rsid w:val="001F59EF"/>
    <w:rsid w:val="001F6468"/>
    <w:rsid w:val="00205CF6"/>
    <w:rsid w:val="00220217"/>
    <w:rsid w:val="00224A38"/>
    <w:rsid w:val="0022619B"/>
    <w:rsid w:val="0023313E"/>
    <w:rsid w:val="002423EE"/>
    <w:rsid w:val="0024365B"/>
    <w:rsid w:val="00245488"/>
    <w:rsid w:val="00246508"/>
    <w:rsid w:val="00255D22"/>
    <w:rsid w:val="00256BFF"/>
    <w:rsid w:val="002745A9"/>
    <w:rsid w:val="00276669"/>
    <w:rsid w:val="00282756"/>
    <w:rsid w:val="002843FF"/>
    <w:rsid w:val="00285794"/>
    <w:rsid w:val="00285951"/>
    <w:rsid w:val="00292274"/>
    <w:rsid w:val="00292404"/>
    <w:rsid w:val="002A0D08"/>
    <w:rsid w:val="002A2149"/>
    <w:rsid w:val="002B50E3"/>
    <w:rsid w:val="002C236A"/>
    <w:rsid w:val="002D1C11"/>
    <w:rsid w:val="002D47EF"/>
    <w:rsid w:val="002E17F4"/>
    <w:rsid w:val="002E6204"/>
    <w:rsid w:val="002F1B54"/>
    <w:rsid w:val="002F32DA"/>
    <w:rsid w:val="003010A0"/>
    <w:rsid w:val="00302244"/>
    <w:rsid w:val="00303CC7"/>
    <w:rsid w:val="0030679A"/>
    <w:rsid w:val="003243B4"/>
    <w:rsid w:val="003403B0"/>
    <w:rsid w:val="00341A8A"/>
    <w:rsid w:val="00342F2E"/>
    <w:rsid w:val="00351D85"/>
    <w:rsid w:val="003577AA"/>
    <w:rsid w:val="00360E44"/>
    <w:rsid w:val="00363D81"/>
    <w:rsid w:val="00381E46"/>
    <w:rsid w:val="0038524C"/>
    <w:rsid w:val="00385762"/>
    <w:rsid w:val="003B077A"/>
    <w:rsid w:val="003B3179"/>
    <w:rsid w:val="003D19FA"/>
    <w:rsid w:val="003E31DE"/>
    <w:rsid w:val="003F522E"/>
    <w:rsid w:val="003F755E"/>
    <w:rsid w:val="00400489"/>
    <w:rsid w:val="00400DC5"/>
    <w:rsid w:val="0040627D"/>
    <w:rsid w:val="0042348B"/>
    <w:rsid w:val="00431608"/>
    <w:rsid w:val="00432D8A"/>
    <w:rsid w:val="0044207F"/>
    <w:rsid w:val="004459E7"/>
    <w:rsid w:val="004460B7"/>
    <w:rsid w:val="0045100B"/>
    <w:rsid w:val="00461331"/>
    <w:rsid w:val="00474BE5"/>
    <w:rsid w:val="004861B4"/>
    <w:rsid w:val="0048783B"/>
    <w:rsid w:val="004932A5"/>
    <w:rsid w:val="004A003D"/>
    <w:rsid w:val="004A7B3D"/>
    <w:rsid w:val="004C16CB"/>
    <w:rsid w:val="004D0DAA"/>
    <w:rsid w:val="004E21F1"/>
    <w:rsid w:val="004F47D5"/>
    <w:rsid w:val="00520C28"/>
    <w:rsid w:val="005210E6"/>
    <w:rsid w:val="0052272B"/>
    <w:rsid w:val="00526551"/>
    <w:rsid w:val="00527511"/>
    <w:rsid w:val="005340B9"/>
    <w:rsid w:val="0053553C"/>
    <w:rsid w:val="00535A48"/>
    <w:rsid w:val="0053745E"/>
    <w:rsid w:val="005423C9"/>
    <w:rsid w:val="00542DA7"/>
    <w:rsid w:val="00543101"/>
    <w:rsid w:val="005438CF"/>
    <w:rsid w:val="00543BAD"/>
    <w:rsid w:val="00552D15"/>
    <w:rsid w:val="00557BD1"/>
    <w:rsid w:val="005624EA"/>
    <w:rsid w:val="00562CC6"/>
    <w:rsid w:val="005649BD"/>
    <w:rsid w:val="00580E95"/>
    <w:rsid w:val="0058122A"/>
    <w:rsid w:val="0058586D"/>
    <w:rsid w:val="00592630"/>
    <w:rsid w:val="005B79FF"/>
    <w:rsid w:val="005D1C98"/>
    <w:rsid w:val="005D5C9B"/>
    <w:rsid w:val="005E5143"/>
    <w:rsid w:val="005F22BD"/>
    <w:rsid w:val="00603151"/>
    <w:rsid w:val="006110A9"/>
    <w:rsid w:val="006125DB"/>
    <w:rsid w:val="00622E01"/>
    <w:rsid w:val="00623D4C"/>
    <w:rsid w:val="006321D9"/>
    <w:rsid w:val="00633CBF"/>
    <w:rsid w:val="00636A07"/>
    <w:rsid w:val="0064050E"/>
    <w:rsid w:val="00641DBF"/>
    <w:rsid w:val="006501BF"/>
    <w:rsid w:val="00677F92"/>
    <w:rsid w:val="00682464"/>
    <w:rsid w:val="00682B5E"/>
    <w:rsid w:val="0068427B"/>
    <w:rsid w:val="00686428"/>
    <w:rsid w:val="0069042D"/>
    <w:rsid w:val="00690CE4"/>
    <w:rsid w:val="00694B0F"/>
    <w:rsid w:val="006A3496"/>
    <w:rsid w:val="006B3311"/>
    <w:rsid w:val="006C5E30"/>
    <w:rsid w:val="006D4084"/>
    <w:rsid w:val="006E0A69"/>
    <w:rsid w:val="006E1844"/>
    <w:rsid w:val="006E202F"/>
    <w:rsid w:val="006F05A5"/>
    <w:rsid w:val="00710A69"/>
    <w:rsid w:val="00712253"/>
    <w:rsid w:val="00714259"/>
    <w:rsid w:val="00722CB0"/>
    <w:rsid w:val="007367CA"/>
    <w:rsid w:val="007517B7"/>
    <w:rsid w:val="00751D0D"/>
    <w:rsid w:val="00755EB4"/>
    <w:rsid w:val="007606C2"/>
    <w:rsid w:val="0078243C"/>
    <w:rsid w:val="0078285A"/>
    <w:rsid w:val="00785F18"/>
    <w:rsid w:val="007906DC"/>
    <w:rsid w:val="007908AC"/>
    <w:rsid w:val="00791DC8"/>
    <w:rsid w:val="0079238F"/>
    <w:rsid w:val="0079560A"/>
    <w:rsid w:val="007A5F99"/>
    <w:rsid w:val="007B5154"/>
    <w:rsid w:val="007C54BE"/>
    <w:rsid w:val="007C6564"/>
    <w:rsid w:val="007E03D2"/>
    <w:rsid w:val="007E43E5"/>
    <w:rsid w:val="007F02C6"/>
    <w:rsid w:val="00804A59"/>
    <w:rsid w:val="00804DEB"/>
    <w:rsid w:val="00805836"/>
    <w:rsid w:val="00822B9B"/>
    <w:rsid w:val="00825B70"/>
    <w:rsid w:val="00830E67"/>
    <w:rsid w:val="00830E87"/>
    <w:rsid w:val="0084376D"/>
    <w:rsid w:val="00855101"/>
    <w:rsid w:val="00860B2B"/>
    <w:rsid w:val="00864277"/>
    <w:rsid w:val="0087391E"/>
    <w:rsid w:val="008743D1"/>
    <w:rsid w:val="00877CA9"/>
    <w:rsid w:val="00882817"/>
    <w:rsid w:val="0088352C"/>
    <w:rsid w:val="00887D6F"/>
    <w:rsid w:val="00892952"/>
    <w:rsid w:val="00894C41"/>
    <w:rsid w:val="008B4067"/>
    <w:rsid w:val="008B54C9"/>
    <w:rsid w:val="008C2F07"/>
    <w:rsid w:val="008C6FEB"/>
    <w:rsid w:val="008D57F6"/>
    <w:rsid w:val="008E047F"/>
    <w:rsid w:val="008E26D1"/>
    <w:rsid w:val="008F6DA1"/>
    <w:rsid w:val="008F7D5F"/>
    <w:rsid w:val="009030CB"/>
    <w:rsid w:val="00912707"/>
    <w:rsid w:val="00920925"/>
    <w:rsid w:val="00937748"/>
    <w:rsid w:val="009405E0"/>
    <w:rsid w:val="00941A58"/>
    <w:rsid w:val="00943D4C"/>
    <w:rsid w:val="00945572"/>
    <w:rsid w:val="009645B2"/>
    <w:rsid w:val="009658D8"/>
    <w:rsid w:val="00965C1D"/>
    <w:rsid w:val="00967EFD"/>
    <w:rsid w:val="00985296"/>
    <w:rsid w:val="00987047"/>
    <w:rsid w:val="00992507"/>
    <w:rsid w:val="009B3460"/>
    <w:rsid w:val="009B6321"/>
    <w:rsid w:val="009D16B8"/>
    <w:rsid w:val="009D55EE"/>
    <w:rsid w:val="009D59FB"/>
    <w:rsid w:val="009D7892"/>
    <w:rsid w:val="009E7EE5"/>
    <w:rsid w:val="009F09E2"/>
    <w:rsid w:val="009F192E"/>
    <w:rsid w:val="009F2989"/>
    <w:rsid w:val="00A26FB4"/>
    <w:rsid w:val="00A37768"/>
    <w:rsid w:val="00A43358"/>
    <w:rsid w:val="00A55A23"/>
    <w:rsid w:val="00A62A6B"/>
    <w:rsid w:val="00A670B8"/>
    <w:rsid w:val="00A80CC0"/>
    <w:rsid w:val="00A81179"/>
    <w:rsid w:val="00A837EF"/>
    <w:rsid w:val="00AA7F67"/>
    <w:rsid w:val="00AB2625"/>
    <w:rsid w:val="00AB29CA"/>
    <w:rsid w:val="00AC3E52"/>
    <w:rsid w:val="00AC66A3"/>
    <w:rsid w:val="00AC6E7B"/>
    <w:rsid w:val="00AD4820"/>
    <w:rsid w:val="00AE55A6"/>
    <w:rsid w:val="00AF5145"/>
    <w:rsid w:val="00B0505B"/>
    <w:rsid w:val="00B13E37"/>
    <w:rsid w:val="00B37248"/>
    <w:rsid w:val="00B407AF"/>
    <w:rsid w:val="00B4638F"/>
    <w:rsid w:val="00B57585"/>
    <w:rsid w:val="00B61A45"/>
    <w:rsid w:val="00B727EC"/>
    <w:rsid w:val="00B74600"/>
    <w:rsid w:val="00B84954"/>
    <w:rsid w:val="00B92E7B"/>
    <w:rsid w:val="00B966FA"/>
    <w:rsid w:val="00BA013D"/>
    <w:rsid w:val="00BB22D5"/>
    <w:rsid w:val="00BB5F1F"/>
    <w:rsid w:val="00BC5574"/>
    <w:rsid w:val="00BE273D"/>
    <w:rsid w:val="00BE3B4D"/>
    <w:rsid w:val="00BF5CC3"/>
    <w:rsid w:val="00C0043A"/>
    <w:rsid w:val="00C14FFC"/>
    <w:rsid w:val="00C21327"/>
    <w:rsid w:val="00C324CD"/>
    <w:rsid w:val="00C439E7"/>
    <w:rsid w:val="00C47A85"/>
    <w:rsid w:val="00C52983"/>
    <w:rsid w:val="00C52B61"/>
    <w:rsid w:val="00C8289C"/>
    <w:rsid w:val="00C87514"/>
    <w:rsid w:val="00C906C3"/>
    <w:rsid w:val="00CA19B5"/>
    <w:rsid w:val="00CA2FCE"/>
    <w:rsid w:val="00CA5988"/>
    <w:rsid w:val="00CA7ECD"/>
    <w:rsid w:val="00CB6D49"/>
    <w:rsid w:val="00CC1D87"/>
    <w:rsid w:val="00CC74BD"/>
    <w:rsid w:val="00CD1E1C"/>
    <w:rsid w:val="00CD504C"/>
    <w:rsid w:val="00CE38A6"/>
    <w:rsid w:val="00CF3743"/>
    <w:rsid w:val="00D004A9"/>
    <w:rsid w:val="00D041FA"/>
    <w:rsid w:val="00D173FB"/>
    <w:rsid w:val="00D2273C"/>
    <w:rsid w:val="00D22772"/>
    <w:rsid w:val="00D32BA1"/>
    <w:rsid w:val="00D57636"/>
    <w:rsid w:val="00D603F6"/>
    <w:rsid w:val="00D72420"/>
    <w:rsid w:val="00D73770"/>
    <w:rsid w:val="00D91FD8"/>
    <w:rsid w:val="00D9419F"/>
    <w:rsid w:val="00DA0E01"/>
    <w:rsid w:val="00DB1CB2"/>
    <w:rsid w:val="00DC14D5"/>
    <w:rsid w:val="00DC3790"/>
    <w:rsid w:val="00DD484C"/>
    <w:rsid w:val="00DE31DD"/>
    <w:rsid w:val="00E02B8B"/>
    <w:rsid w:val="00E10D97"/>
    <w:rsid w:val="00E6077B"/>
    <w:rsid w:val="00E61CCC"/>
    <w:rsid w:val="00E75875"/>
    <w:rsid w:val="00E86D6E"/>
    <w:rsid w:val="00E9440B"/>
    <w:rsid w:val="00E94DD4"/>
    <w:rsid w:val="00E96620"/>
    <w:rsid w:val="00EA4969"/>
    <w:rsid w:val="00EB0292"/>
    <w:rsid w:val="00EB6DC1"/>
    <w:rsid w:val="00ED6BF6"/>
    <w:rsid w:val="00F01FA7"/>
    <w:rsid w:val="00F032FB"/>
    <w:rsid w:val="00F04141"/>
    <w:rsid w:val="00F050BB"/>
    <w:rsid w:val="00F26EEB"/>
    <w:rsid w:val="00F27048"/>
    <w:rsid w:val="00F4298A"/>
    <w:rsid w:val="00F5047F"/>
    <w:rsid w:val="00F60C17"/>
    <w:rsid w:val="00F71C3B"/>
    <w:rsid w:val="00F82900"/>
    <w:rsid w:val="00F86FEF"/>
    <w:rsid w:val="00F90107"/>
    <w:rsid w:val="00F93BAA"/>
    <w:rsid w:val="00FA62F2"/>
    <w:rsid w:val="00FB2FA3"/>
    <w:rsid w:val="00FC58EF"/>
    <w:rsid w:val="00FD140B"/>
    <w:rsid w:val="00FD3C24"/>
    <w:rsid w:val="00FD6147"/>
    <w:rsid w:val="00FD782C"/>
    <w:rsid w:val="00FE51D1"/>
    <w:rsid w:val="00FF3AA0"/>
    <w:rsid w:val="00FF4F0E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C97C0-47C9-4C6B-93A5-DC7A2ADC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E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27D7"/>
  </w:style>
  <w:style w:type="character" w:customStyle="1" w:styleId="c6">
    <w:name w:val="c6"/>
    <w:basedOn w:val="a0"/>
    <w:rsid w:val="001E27D7"/>
  </w:style>
  <w:style w:type="character" w:customStyle="1" w:styleId="c4">
    <w:name w:val="c4"/>
    <w:basedOn w:val="a0"/>
    <w:rsid w:val="001E27D7"/>
  </w:style>
  <w:style w:type="paragraph" w:customStyle="1" w:styleId="c20">
    <w:name w:val="c20"/>
    <w:basedOn w:val="a"/>
    <w:rsid w:val="0056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49BD"/>
  </w:style>
  <w:style w:type="character" w:customStyle="1" w:styleId="c1">
    <w:name w:val="c1"/>
    <w:basedOn w:val="a0"/>
    <w:rsid w:val="005649BD"/>
  </w:style>
  <w:style w:type="paragraph" w:styleId="a3">
    <w:name w:val="List Paragraph"/>
    <w:basedOn w:val="a"/>
    <w:uiPriority w:val="34"/>
    <w:qFormat/>
    <w:rsid w:val="000B4E24"/>
    <w:pPr>
      <w:ind w:left="720"/>
      <w:contextualSpacing/>
    </w:pPr>
  </w:style>
  <w:style w:type="paragraph" w:customStyle="1" w:styleId="Default">
    <w:name w:val="Default"/>
    <w:rsid w:val="000B4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B4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E24"/>
  </w:style>
  <w:style w:type="paragraph" w:styleId="a6">
    <w:name w:val="footer"/>
    <w:basedOn w:val="a"/>
    <w:link w:val="a7"/>
    <w:uiPriority w:val="99"/>
    <w:unhideWhenUsed/>
    <w:rsid w:val="000B4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E24"/>
  </w:style>
  <w:style w:type="paragraph" w:styleId="a8">
    <w:name w:val="Balloon Text"/>
    <w:basedOn w:val="a"/>
    <w:link w:val="a9"/>
    <w:uiPriority w:val="99"/>
    <w:semiHidden/>
    <w:unhideWhenUsed/>
    <w:rsid w:val="00F5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47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9D789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Рамазан</cp:lastModifiedBy>
  <cp:revision>21</cp:revision>
  <cp:lastPrinted>2020-03-01T12:00:00Z</cp:lastPrinted>
  <dcterms:created xsi:type="dcterms:W3CDTF">2016-09-02T08:11:00Z</dcterms:created>
  <dcterms:modified xsi:type="dcterms:W3CDTF">2020-03-01T12:00:00Z</dcterms:modified>
</cp:coreProperties>
</file>